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BCC66E" w14:textId="77777777" w:rsidR="00870DA4" w:rsidRDefault="00E77EA6" w:rsidP="006A2CB7">
      <w:pPr>
        <w:jc w:val="center"/>
      </w:pPr>
      <w:r>
        <w:t xml:space="preserve">HAZLERIGG PARISH COUNCIL – </w:t>
      </w:r>
      <w:hyperlink r:id="rId5" w:history="1">
        <w:r w:rsidRPr="003C6F72">
          <w:rPr>
            <w:rStyle w:val="Hyperlink"/>
          </w:rPr>
          <w:t>hazleriggparishcouncil@gmail.com</w:t>
        </w:r>
      </w:hyperlink>
    </w:p>
    <w:p w14:paraId="1A153411" w14:textId="77777777" w:rsidR="00E77EA6" w:rsidRDefault="00E77EA6" w:rsidP="006A2CB7">
      <w:pPr>
        <w:jc w:val="center"/>
      </w:pPr>
      <w:r>
        <w:t>MEETING AGENDA FOR THE 28</w:t>
      </w:r>
      <w:r w:rsidRPr="00E77EA6">
        <w:rPr>
          <w:vertAlign w:val="superscript"/>
        </w:rPr>
        <w:t>TH</w:t>
      </w:r>
      <w:r>
        <w:t xml:space="preserve"> JULY 2022 AT HAZLERIGG MEMORIAL HALL – 7.OOPM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6920"/>
        <w:gridCol w:w="1428"/>
      </w:tblGrid>
      <w:tr w:rsidR="00E77EA6" w14:paraId="5F496370" w14:textId="77777777" w:rsidTr="00E77EA6">
        <w:tc>
          <w:tcPr>
            <w:tcW w:w="675" w:type="dxa"/>
          </w:tcPr>
          <w:p w14:paraId="3A7B3C4E" w14:textId="77777777" w:rsidR="00E77EA6" w:rsidRDefault="00E77EA6">
            <w:r>
              <w:t>1.</w:t>
            </w:r>
          </w:p>
        </w:tc>
        <w:tc>
          <w:tcPr>
            <w:tcW w:w="7088" w:type="dxa"/>
          </w:tcPr>
          <w:p w14:paraId="24C544CB" w14:textId="77777777" w:rsidR="00E77EA6" w:rsidRPr="009A4D48" w:rsidRDefault="00E77EA6">
            <w:pPr>
              <w:rPr>
                <w:b/>
              </w:rPr>
            </w:pPr>
            <w:r w:rsidRPr="009A4D48">
              <w:rPr>
                <w:b/>
              </w:rPr>
              <w:t>Welcome and apologies for absence</w:t>
            </w:r>
          </w:p>
          <w:p w14:paraId="3EECEC06" w14:textId="77777777" w:rsidR="00C36164" w:rsidRDefault="00C36164"/>
        </w:tc>
        <w:tc>
          <w:tcPr>
            <w:tcW w:w="1479" w:type="dxa"/>
          </w:tcPr>
          <w:p w14:paraId="22277893" w14:textId="77777777" w:rsidR="00E77EA6" w:rsidRDefault="00E77EA6"/>
        </w:tc>
      </w:tr>
      <w:tr w:rsidR="00E77EA6" w14:paraId="6350ADA1" w14:textId="77777777" w:rsidTr="00E77EA6">
        <w:tc>
          <w:tcPr>
            <w:tcW w:w="675" w:type="dxa"/>
          </w:tcPr>
          <w:p w14:paraId="1D7896D5" w14:textId="77777777" w:rsidR="00E77EA6" w:rsidRDefault="00E77EA6">
            <w:r>
              <w:t>2.</w:t>
            </w:r>
          </w:p>
        </w:tc>
        <w:tc>
          <w:tcPr>
            <w:tcW w:w="7088" w:type="dxa"/>
          </w:tcPr>
          <w:p w14:paraId="363F265F" w14:textId="77777777" w:rsidR="00E77EA6" w:rsidRPr="009A4D48" w:rsidRDefault="00E77EA6">
            <w:pPr>
              <w:rPr>
                <w:b/>
              </w:rPr>
            </w:pPr>
            <w:r w:rsidRPr="009A4D48">
              <w:rPr>
                <w:b/>
              </w:rPr>
              <w:t>Minutes of the Hazlerigg Parish Council Meeting held 30</w:t>
            </w:r>
            <w:r w:rsidRPr="009A4D48">
              <w:rPr>
                <w:b/>
                <w:vertAlign w:val="superscript"/>
              </w:rPr>
              <w:t>th</w:t>
            </w:r>
            <w:r w:rsidRPr="009A4D48">
              <w:rPr>
                <w:b/>
              </w:rPr>
              <w:t xml:space="preserve"> June 2022</w:t>
            </w:r>
          </w:p>
          <w:p w14:paraId="2FAFDECF" w14:textId="77777777" w:rsidR="00C36164" w:rsidRDefault="00C36164"/>
        </w:tc>
        <w:tc>
          <w:tcPr>
            <w:tcW w:w="1479" w:type="dxa"/>
          </w:tcPr>
          <w:p w14:paraId="09036BF1" w14:textId="77777777" w:rsidR="00E77EA6" w:rsidRDefault="00E77EA6"/>
        </w:tc>
      </w:tr>
      <w:tr w:rsidR="00E77EA6" w14:paraId="12C4E3FD" w14:textId="77777777" w:rsidTr="00E77EA6">
        <w:tc>
          <w:tcPr>
            <w:tcW w:w="675" w:type="dxa"/>
          </w:tcPr>
          <w:p w14:paraId="2921D25B" w14:textId="77777777" w:rsidR="00E77EA6" w:rsidRDefault="00E77EA6">
            <w:r>
              <w:t>3.</w:t>
            </w:r>
          </w:p>
        </w:tc>
        <w:tc>
          <w:tcPr>
            <w:tcW w:w="7088" w:type="dxa"/>
          </w:tcPr>
          <w:p w14:paraId="118FB0DF" w14:textId="77777777" w:rsidR="00E77EA6" w:rsidRPr="009A4D48" w:rsidRDefault="00E77EA6">
            <w:pPr>
              <w:rPr>
                <w:b/>
              </w:rPr>
            </w:pPr>
            <w:r w:rsidRPr="009A4D48">
              <w:rPr>
                <w:b/>
              </w:rPr>
              <w:t>Matters arising from the Minutes dated 30</w:t>
            </w:r>
            <w:r w:rsidRPr="009A4D48">
              <w:rPr>
                <w:b/>
                <w:vertAlign w:val="superscript"/>
              </w:rPr>
              <w:t>th</w:t>
            </w:r>
            <w:r w:rsidRPr="009A4D48">
              <w:rPr>
                <w:b/>
              </w:rPr>
              <w:t xml:space="preserve"> June</w:t>
            </w:r>
            <w:r w:rsidR="00EE1466" w:rsidRPr="009A4D48">
              <w:rPr>
                <w:b/>
              </w:rPr>
              <w:t xml:space="preserve"> not otherwise on the Agenda</w:t>
            </w:r>
          </w:p>
          <w:p w14:paraId="50811D3F" w14:textId="77777777" w:rsidR="0082257D" w:rsidRDefault="0082257D" w:rsidP="009A4D48">
            <w:pPr>
              <w:pStyle w:val="ListParagraph"/>
              <w:numPr>
                <w:ilvl w:val="0"/>
                <w:numId w:val="1"/>
              </w:numPr>
            </w:pPr>
            <w:r>
              <w:t>Recognition Certificates/Gifts</w:t>
            </w:r>
          </w:p>
          <w:p w14:paraId="044BE99C" w14:textId="77777777" w:rsidR="00C36164" w:rsidRDefault="00C36164"/>
        </w:tc>
        <w:tc>
          <w:tcPr>
            <w:tcW w:w="1479" w:type="dxa"/>
          </w:tcPr>
          <w:p w14:paraId="6F4DB27A" w14:textId="77777777" w:rsidR="00E77EA6" w:rsidRDefault="00E77EA6"/>
        </w:tc>
      </w:tr>
      <w:tr w:rsidR="00E77EA6" w14:paraId="6603E673" w14:textId="77777777" w:rsidTr="00E77EA6">
        <w:tc>
          <w:tcPr>
            <w:tcW w:w="675" w:type="dxa"/>
          </w:tcPr>
          <w:p w14:paraId="266B2984" w14:textId="77777777" w:rsidR="00E77EA6" w:rsidRDefault="00E77EA6">
            <w:r>
              <w:t>4.</w:t>
            </w:r>
          </w:p>
        </w:tc>
        <w:tc>
          <w:tcPr>
            <w:tcW w:w="7088" w:type="dxa"/>
          </w:tcPr>
          <w:p w14:paraId="7824872A" w14:textId="77777777" w:rsidR="00E77EA6" w:rsidRPr="009A4D48" w:rsidRDefault="00E77EA6">
            <w:pPr>
              <w:rPr>
                <w:b/>
              </w:rPr>
            </w:pPr>
            <w:r w:rsidRPr="009A4D48">
              <w:rPr>
                <w:b/>
              </w:rPr>
              <w:t xml:space="preserve">Collection of signed ‘Notification by a member of </w:t>
            </w:r>
            <w:proofErr w:type="spellStart"/>
            <w:r w:rsidRPr="009A4D48">
              <w:rPr>
                <w:b/>
              </w:rPr>
              <w:t>Disclosable</w:t>
            </w:r>
            <w:proofErr w:type="spellEnd"/>
            <w:r w:rsidRPr="009A4D48">
              <w:rPr>
                <w:b/>
              </w:rPr>
              <w:t xml:space="preserve"> Pecuniary Interest and ‘Other </w:t>
            </w:r>
            <w:proofErr w:type="spellStart"/>
            <w:r w:rsidRPr="009A4D48">
              <w:rPr>
                <w:b/>
              </w:rPr>
              <w:t>Registerable</w:t>
            </w:r>
            <w:proofErr w:type="spellEnd"/>
            <w:r w:rsidRPr="009A4D48">
              <w:rPr>
                <w:b/>
              </w:rPr>
              <w:t xml:space="preserve"> Personal Interests</w:t>
            </w:r>
          </w:p>
          <w:p w14:paraId="2C624AC6" w14:textId="77777777" w:rsidR="00C36164" w:rsidRDefault="00C36164"/>
        </w:tc>
        <w:tc>
          <w:tcPr>
            <w:tcW w:w="1479" w:type="dxa"/>
          </w:tcPr>
          <w:p w14:paraId="51DB52CA" w14:textId="77777777" w:rsidR="00E77EA6" w:rsidRDefault="00E77EA6"/>
        </w:tc>
      </w:tr>
      <w:tr w:rsidR="00E77EA6" w14:paraId="35371AB3" w14:textId="77777777" w:rsidTr="00E77EA6">
        <w:tc>
          <w:tcPr>
            <w:tcW w:w="675" w:type="dxa"/>
          </w:tcPr>
          <w:p w14:paraId="3EACA62A" w14:textId="77777777" w:rsidR="00E77EA6" w:rsidRDefault="00E77EA6">
            <w:r>
              <w:t>5.</w:t>
            </w:r>
          </w:p>
        </w:tc>
        <w:tc>
          <w:tcPr>
            <w:tcW w:w="7088" w:type="dxa"/>
          </w:tcPr>
          <w:p w14:paraId="006F71AD" w14:textId="77777777" w:rsidR="00E77EA6" w:rsidRPr="009A4D48" w:rsidRDefault="00E77EA6">
            <w:pPr>
              <w:rPr>
                <w:b/>
              </w:rPr>
            </w:pPr>
            <w:r w:rsidRPr="009A4D48">
              <w:rPr>
                <w:b/>
              </w:rPr>
              <w:t>Discussion of Ha</w:t>
            </w:r>
            <w:r w:rsidR="00C36164" w:rsidRPr="009A4D48">
              <w:rPr>
                <w:b/>
              </w:rPr>
              <w:t>z</w:t>
            </w:r>
            <w:r w:rsidRPr="009A4D48">
              <w:rPr>
                <w:b/>
              </w:rPr>
              <w:t>lerigg Parish Council Code of Conduct</w:t>
            </w:r>
          </w:p>
          <w:p w14:paraId="4E68BA36" w14:textId="77777777" w:rsidR="00C36164" w:rsidRDefault="00C36164"/>
        </w:tc>
        <w:tc>
          <w:tcPr>
            <w:tcW w:w="1479" w:type="dxa"/>
          </w:tcPr>
          <w:p w14:paraId="22BC8495" w14:textId="77777777" w:rsidR="00E77EA6" w:rsidRDefault="00E77EA6"/>
        </w:tc>
      </w:tr>
      <w:tr w:rsidR="00E77EA6" w14:paraId="7E00F935" w14:textId="77777777" w:rsidTr="00E77EA6">
        <w:tc>
          <w:tcPr>
            <w:tcW w:w="675" w:type="dxa"/>
          </w:tcPr>
          <w:p w14:paraId="1E082550" w14:textId="77777777" w:rsidR="00E77EA6" w:rsidRDefault="00E77EA6">
            <w:r>
              <w:t>6.</w:t>
            </w:r>
          </w:p>
        </w:tc>
        <w:tc>
          <w:tcPr>
            <w:tcW w:w="7088" w:type="dxa"/>
          </w:tcPr>
          <w:p w14:paraId="398C3133" w14:textId="77777777" w:rsidR="00E77EA6" w:rsidRPr="009A4D48" w:rsidRDefault="00E77EA6">
            <w:pPr>
              <w:rPr>
                <w:b/>
              </w:rPr>
            </w:pPr>
            <w:r w:rsidRPr="009A4D48">
              <w:rPr>
                <w:b/>
              </w:rPr>
              <w:t>Parish Clerk Vacancy</w:t>
            </w:r>
          </w:p>
          <w:p w14:paraId="524841C6" w14:textId="77777777" w:rsidR="00C36164" w:rsidRDefault="00C36164" w:rsidP="009A4D48">
            <w:pPr>
              <w:pStyle w:val="ListParagraph"/>
              <w:numPr>
                <w:ilvl w:val="0"/>
                <w:numId w:val="1"/>
              </w:numPr>
            </w:pPr>
            <w:r>
              <w:t>Update on progress</w:t>
            </w:r>
          </w:p>
          <w:p w14:paraId="39103760" w14:textId="77777777" w:rsidR="006A2CB7" w:rsidRDefault="006A2CB7" w:rsidP="009A4D48">
            <w:pPr>
              <w:pStyle w:val="ListParagraph"/>
              <w:numPr>
                <w:ilvl w:val="0"/>
                <w:numId w:val="1"/>
              </w:numPr>
            </w:pPr>
            <w:r>
              <w:t xml:space="preserve">Discuss next steps </w:t>
            </w:r>
          </w:p>
          <w:p w14:paraId="3E292DAD" w14:textId="77777777" w:rsidR="00C36164" w:rsidRDefault="00C36164"/>
        </w:tc>
        <w:tc>
          <w:tcPr>
            <w:tcW w:w="1479" w:type="dxa"/>
          </w:tcPr>
          <w:p w14:paraId="4CCA0A7B" w14:textId="77777777" w:rsidR="00E77EA6" w:rsidRDefault="00E77EA6"/>
        </w:tc>
      </w:tr>
      <w:tr w:rsidR="00E77EA6" w14:paraId="3C2D460D" w14:textId="77777777" w:rsidTr="00E77EA6">
        <w:tc>
          <w:tcPr>
            <w:tcW w:w="675" w:type="dxa"/>
          </w:tcPr>
          <w:p w14:paraId="06654F02" w14:textId="77777777" w:rsidR="00E77EA6" w:rsidRDefault="00E77EA6">
            <w:r>
              <w:t>7.</w:t>
            </w:r>
          </w:p>
        </w:tc>
        <w:tc>
          <w:tcPr>
            <w:tcW w:w="7088" w:type="dxa"/>
          </w:tcPr>
          <w:p w14:paraId="7794B0CD" w14:textId="77777777" w:rsidR="00E77EA6" w:rsidRPr="009A4D48" w:rsidRDefault="00E77EA6">
            <w:pPr>
              <w:rPr>
                <w:b/>
              </w:rPr>
            </w:pPr>
            <w:r w:rsidRPr="009A4D48">
              <w:rPr>
                <w:b/>
              </w:rPr>
              <w:t>Correspondence</w:t>
            </w:r>
          </w:p>
          <w:p w14:paraId="1E4FA7B4" w14:textId="77777777" w:rsidR="00EE1466" w:rsidRDefault="006A2CB7" w:rsidP="009A4D48">
            <w:pPr>
              <w:pStyle w:val="ListParagraph"/>
              <w:numPr>
                <w:ilvl w:val="0"/>
                <w:numId w:val="1"/>
              </w:numPr>
            </w:pPr>
            <w:r>
              <w:t xml:space="preserve">Presentation of </w:t>
            </w:r>
            <w:r w:rsidR="00EE1466">
              <w:t>correspondence sent to the Parish Council Email</w:t>
            </w:r>
          </w:p>
          <w:p w14:paraId="70E16859" w14:textId="77777777" w:rsidR="006A2CB7" w:rsidRDefault="006A2CB7" w:rsidP="009A4D48">
            <w:pPr>
              <w:pStyle w:val="ListParagraph"/>
              <w:numPr>
                <w:ilvl w:val="0"/>
                <w:numId w:val="1"/>
              </w:numPr>
            </w:pPr>
            <w:r>
              <w:t>Complaint</w:t>
            </w:r>
          </w:p>
          <w:p w14:paraId="126D14DF" w14:textId="77777777" w:rsidR="006A2CB7" w:rsidRDefault="006A2CB7" w:rsidP="009A4D48">
            <w:pPr>
              <w:pStyle w:val="ListParagraph"/>
              <w:numPr>
                <w:ilvl w:val="0"/>
                <w:numId w:val="1"/>
              </w:numPr>
            </w:pPr>
            <w:r>
              <w:t xml:space="preserve">Newsletter/household survey </w:t>
            </w:r>
          </w:p>
          <w:p w14:paraId="7DC67045" w14:textId="77777777" w:rsidR="00C36164" w:rsidRDefault="00C36164"/>
        </w:tc>
        <w:tc>
          <w:tcPr>
            <w:tcW w:w="1479" w:type="dxa"/>
          </w:tcPr>
          <w:p w14:paraId="40CE0F49" w14:textId="77777777" w:rsidR="00E77EA6" w:rsidRDefault="00E77EA6"/>
        </w:tc>
      </w:tr>
      <w:tr w:rsidR="00E77EA6" w14:paraId="56C93226" w14:textId="77777777" w:rsidTr="00E77EA6">
        <w:tc>
          <w:tcPr>
            <w:tcW w:w="675" w:type="dxa"/>
          </w:tcPr>
          <w:p w14:paraId="2FE53518" w14:textId="77777777" w:rsidR="00E77EA6" w:rsidRDefault="00E77EA6">
            <w:r>
              <w:t>8.</w:t>
            </w:r>
          </w:p>
        </w:tc>
        <w:tc>
          <w:tcPr>
            <w:tcW w:w="7088" w:type="dxa"/>
          </w:tcPr>
          <w:p w14:paraId="0732A16E" w14:textId="77777777" w:rsidR="00E77EA6" w:rsidRPr="009A4D48" w:rsidRDefault="00E77EA6">
            <w:pPr>
              <w:rPr>
                <w:b/>
              </w:rPr>
            </w:pPr>
            <w:r w:rsidRPr="009A4D48">
              <w:rPr>
                <w:b/>
              </w:rPr>
              <w:t>Financial Matters</w:t>
            </w:r>
          </w:p>
          <w:p w14:paraId="3C67A5EB" w14:textId="77777777" w:rsidR="00EE1466" w:rsidRDefault="00EE1466" w:rsidP="009A4D48">
            <w:pPr>
              <w:pStyle w:val="ListParagraph"/>
              <w:numPr>
                <w:ilvl w:val="0"/>
                <w:numId w:val="1"/>
              </w:numPr>
            </w:pPr>
            <w:r>
              <w:t>Bank Mandate update</w:t>
            </w:r>
          </w:p>
          <w:p w14:paraId="6F55019C" w14:textId="77777777" w:rsidR="009A4D48" w:rsidRDefault="009A4D48" w:rsidP="009A4D48">
            <w:pPr>
              <w:pStyle w:val="ListParagraph"/>
              <w:numPr>
                <w:ilvl w:val="0"/>
                <w:numId w:val="1"/>
              </w:numPr>
            </w:pPr>
            <w:r>
              <w:t>Current Bank Position</w:t>
            </w:r>
          </w:p>
          <w:p w14:paraId="2B2BA453" w14:textId="77777777" w:rsidR="00EE1466" w:rsidRDefault="00EE1466" w:rsidP="009A4D48">
            <w:pPr>
              <w:pStyle w:val="ListParagraph"/>
              <w:numPr>
                <w:ilvl w:val="0"/>
                <w:numId w:val="1"/>
              </w:numPr>
            </w:pPr>
            <w:r>
              <w:t>Review of CI Accountancy Services</w:t>
            </w:r>
          </w:p>
          <w:p w14:paraId="444BD84C" w14:textId="77777777" w:rsidR="006A2CB7" w:rsidRDefault="006A2CB7" w:rsidP="009A4D48">
            <w:pPr>
              <w:pStyle w:val="ListParagraph"/>
              <w:numPr>
                <w:ilvl w:val="0"/>
                <w:numId w:val="1"/>
              </w:numPr>
            </w:pPr>
            <w:r>
              <w:t xml:space="preserve">Memorial Hall grant </w:t>
            </w:r>
          </w:p>
          <w:p w14:paraId="2CB5B4C7" w14:textId="77777777" w:rsidR="00C36164" w:rsidRDefault="00C36164"/>
        </w:tc>
        <w:tc>
          <w:tcPr>
            <w:tcW w:w="1479" w:type="dxa"/>
          </w:tcPr>
          <w:p w14:paraId="51E4EF9D" w14:textId="77777777" w:rsidR="00E77EA6" w:rsidRDefault="00E77EA6"/>
        </w:tc>
      </w:tr>
      <w:tr w:rsidR="00E77EA6" w14:paraId="10BCB007" w14:textId="77777777" w:rsidTr="00E77EA6">
        <w:tc>
          <w:tcPr>
            <w:tcW w:w="675" w:type="dxa"/>
          </w:tcPr>
          <w:p w14:paraId="7F95CD05" w14:textId="77777777" w:rsidR="00E77EA6" w:rsidRDefault="00E77EA6">
            <w:r>
              <w:t>9.</w:t>
            </w:r>
          </w:p>
        </w:tc>
        <w:tc>
          <w:tcPr>
            <w:tcW w:w="7088" w:type="dxa"/>
          </w:tcPr>
          <w:p w14:paraId="30E72444" w14:textId="77777777" w:rsidR="00E77EA6" w:rsidRPr="009A4D48" w:rsidRDefault="00E77EA6">
            <w:pPr>
              <w:rPr>
                <w:b/>
              </w:rPr>
            </w:pPr>
            <w:r w:rsidRPr="009A4D48">
              <w:rPr>
                <w:b/>
              </w:rPr>
              <w:t>Environment, Highways and Planning Matters</w:t>
            </w:r>
          </w:p>
          <w:p w14:paraId="2E670A76" w14:textId="77777777" w:rsidR="00EE1466" w:rsidRPr="006A2CB7" w:rsidRDefault="00EE1466" w:rsidP="006A2CB7">
            <w:pPr>
              <w:pStyle w:val="ListParagraph"/>
              <w:numPr>
                <w:ilvl w:val="0"/>
                <w:numId w:val="2"/>
              </w:numPr>
            </w:pPr>
            <w:r w:rsidRPr="006A2CB7">
              <w:t>Update on speed signage</w:t>
            </w:r>
          </w:p>
          <w:p w14:paraId="42092ED4" w14:textId="77777777" w:rsidR="00EE1466" w:rsidRPr="006A2CB7" w:rsidRDefault="00EE1466" w:rsidP="006A2CB7">
            <w:pPr>
              <w:pStyle w:val="ListParagraph"/>
              <w:numPr>
                <w:ilvl w:val="0"/>
                <w:numId w:val="2"/>
              </w:numPr>
            </w:pPr>
            <w:proofErr w:type="spellStart"/>
            <w:r w:rsidRPr="006A2CB7">
              <w:t>Havannah</w:t>
            </w:r>
            <w:proofErr w:type="spellEnd"/>
            <w:r w:rsidRPr="006A2CB7">
              <w:t xml:space="preserve"> Nature Reserve/Urban Green</w:t>
            </w:r>
          </w:p>
          <w:p w14:paraId="75564C4F" w14:textId="77777777" w:rsidR="00EE1466" w:rsidRPr="006A2CB7" w:rsidRDefault="00EE1466" w:rsidP="006A2CB7">
            <w:pPr>
              <w:pStyle w:val="ListParagraph"/>
              <w:numPr>
                <w:ilvl w:val="0"/>
                <w:numId w:val="2"/>
              </w:numPr>
            </w:pPr>
            <w:r w:rsidRPr="006A2CB7">
              <w:t>Update on Speed</w:t>
            </w:r>
            <w:r w:rsidR="006A2CB7">
              <w:t xml:space="preserve"> W</w:t>
            </w:r>
            <w:r w:rsidRPr="006A2CB7">
              <w:t>atch</w:t>
            </w:r>
          </w:p>
          <w:p w14:paraId="0ABA75FA" w14:textId="77777777" w:rsidR="0082257D" w:rsidRDefault="0082257D" w:rsidP="006A2CB7">
            <w:pPr>
              <w:pStyle w:val="ListParagraph"/>
              <w:numPr>
                <w:ilvl w:val="0"/>
                <w:numId w:val="2"/>
              </w:numPr>
            </w:pPr>
            <w:r w:rsidRPr="006A2CB7">
              <w:t>Update on planning issue re field behind Castle/Newham</w:t>
            </w:r>
          </w:p>
          <w:p w14:paraId="64493882" w14:textId="2CFF1EE1" w:rsidR="000E1F5F" w:rsidRDefault="000E1F5F" w:rsidP="006A2CB7">
            <w:pPr>
              <w:pStyle w:val="ListParagraph"/>
              <w:numPr>
                <w:ilvl w:val="0"/>
                <w:numId w:val="2"/>
              </w:numPr>
            </w:pPr>
            <w:r>
              <w:t>Litter – Survey/Green Clean</w:t>
            </w:r>
            <w:bookmarkStart w:id="0" w:name="_GoBack"/>
            <w:bookmarkEnd w:id="0"/>
          </w:p>
          <w:p w14:paraId="2E4CB44A" w14:textId="77777777" w:rsidR="006A2CB7" w:rsidRDefault="006A2CB7" w:rsidP="006A2CB7">
            <w:pPr>
              <w:pStyle w:val="ListParagraph"/>
              <w:numPr>
                <w:ilvl w:val="0"/>
                <w:numId w:val="2"/>
              </w:numPr>
            </w:pPr>
            <w:r>
              <w:t>Beelines Survey Northumberland Wildlife Trust – 2</w:t>
            </w:r>
            <w:r w:rsidRPr="006A2CB7">
              <w:rPr>
                <w:vertAlign w:val="superscript"/>
              </w:rPr>
              <w:t>nd</w:t>
            </w:r>
            <w:r>
              <w:t xml:space="preserve"> August </w:t>
            </w:r>
          </w:p>
          <w:p w14:paraId="4FAD44C3" w14:textId="77777777" w:rsidR="006A2CB7" w:rsidRPr="006A2CB7" w:rsidRDefault="006A2CB7" w:rsidP="006A2CB7">
            <w:pPr>
              <w:pStyle w:val="ListParagraph"/>
              <w:numPr>
                <w:ilvl w:val="0"/>
                <w:numId w:val="2"/>
              </w:numPr>
            </w:pPr>
            <w:r>
              <w:t>YHN Swift Leaflet</w:t>
            </w:r>
          </w:p>
          <w:p w14:paraId="4533CA6D" w14:textId="77777777" w:rsidR="00C36164" w:rsidRDefault="00C36164"/>
        </w:tc>
        <w:tc>
          <w:tcPr>
            <w:tcW w:w="1479" w:type="dxa"/>
          </w:tcPr>
          <w:p w14:paraId="6EE98C6A" w14:textId="77777777" w:rsidR="00E77EA6" w:rsidRDefault="00E77EA6"/>
        </w:tc>
      </w:tr>
      <w:tr w:rsidR="00E77EA6" w14:paraId="662FC934" w14:textId="77777777" w:rsidTr="00E77EA6">
        <w:tc>
          <w:tcPr>
            <w:tcW w:w="675" w:type="dxa"/>
          </w:tcPr>
          <w:p w14:paraId="31B9B737" w14:textId="77777777" w:rsidR="00E77EA6" w:rsidRDefault="00E77EA6">
            <w:r>
              <w:t>10.</w:t>
            </w:r>
          </w:p>
        </w:tc>
        <w:tc>
          <w:tcPr>
            <w:tcW w:w="7088" w:type="dxa"/>
          </w:tcPr>
          <w:p w14:paraId="3CB67513" w14:textId="77777777" w:rsidR="00E77EA6" w:rsidRPr="009A4D48" w:rsidRDefault="00E77EA6">
            <w:pPr>
              <w:rPr>
                <w:b/>
              </w:rPr>
            </w:pPr>
            <w:r w:rsidRPr="009A4D48">
              <w:rPr>
                <w:b/>
              </w:rPr>
              <w:t>Memorial Hall</w:t>
            </w:r>
          </w:p>
          <w:p w14:paraId="3EB6274E" w14:textId="77777777" w:rsidR="00C36164" w:rsidRPr="006A2CB7" w:rsidRDefault="006A2CB7" w:rsidP="006A2CB7">
            <w:pPr>
              <w:pStyle w:val="ListParagraph"/>
              <w:numPr>
                <w:ilvl w:val="0"/>
                <w:numId w:val="4"/>
              </w:numPr>
            </w:pPr>
            <w:r>
              <w:t xml:space="preserve">Promoting access to community facilities  </w:t>
            </w:r>
          </w:p>
        </w:tc>
        <w:tc>
          <w:tcPr>
            <w:tcW w:w="1479" w:type="dxa"/>
          </w:tcPr>
          <w:p w14:paraId="6D0EA729" w14:textId="77777777" w:rsidR="00E77EA6" w:rsidRDefault="00E77EA6"/>
        </w:tc>
      </w:tr>
      <w:tr w:rsidR="00E77EA6" w14:paraId="6053A3FF" w14:textId="77777777" w:rsidTr="00E77EA6">
        <w:tc>
          <w:tcPr>
            <w:tcW w:w="675" w:type="dxa"/>
          </w:tcPr>
          <w:p w14:paraId="5246ACBA" w14:textId="77777777" w:rsidR="00E77EA6" w:rsidRDefault="00E77EA6">
            <w:r>
              <w:t>11.</w:t>
            </w:r>
          </w:p>
        </w:tc>
        <w:tc>
          <w:tcPr>
            <w:tcW w:w="7088" w:type="dxa"/>
          </w:tcPr>
          <w:p w14:paraId="7C5D376E" w14:textId="77777777" w:rsidR="00E77EA6" w:rsidRPr="009A4D48" w:rsidRDefault="00EE1466">
            <w:pPr>
              <w:rPr>
                <w:b/>
              </w:rPr>
            </w:pPr>
            <w:r w:rsidRPr="009A4D48">
              <w:rPr>
                <w:b/>
              </w:rPr>
              <w:t>Police Matters</w:t>
            </w:r>
          </w:p>
          <w:p w14:paraId="1F246B54" w14:textId="77777777" w:rsidR="00C36164" w:rsidRPr="009A4D48" w:rsidRDefault="00C36164">
            <w:pPr>
              <w:rPr>
                <w:b/>
              </w:rPr>
            </w:pPr>
          </w:p>
        </w:tc>
        <w:tc>
          <w:tcPr>
            <w:tcW w:w="1479" w:type="dxa"/>
          </w:tcPr>
          <w:p w14:paraId="53362C70" w14:textId="77777777" w:rsidR="00E77EA6" w:rsidRDefault="00E77EA6"/>
        </w:tc>
      </w:tr>
      <w:tr w:rsidR="00EE1466" w14:paraId="1F1BF028" w14:textId="77777777" w:rsidTr="006A2CB7">
        <w:trPr>
          <w:trHeight w:val="506"/>
        </w:trPr>
        <w:tc>
          <w:tcPr>
            <w:tcW w:w="675" w:type="dxa"/>
          </w:tcPr>
          <w:p w14:paraId="03C74947" w14:textId="77777777" w:rsidR="00EE1466" w:rsidRDefault="00EE1466">
            <w:r>
              <w:t>12</w:t>
            </w:r>
          </w:p>
        </w:tc>
        <w:tc>
          <w:tcPr>
            <w:tcW w:w="7088" w:type="dxa"/>
          </w:tcPr>
          <w:p w14:paraId="0F52E1E4" w14:textId="77777777" w:rsidR="00EE1466" w:rsidRDefault="00EE1466">
            <w:pPr>
              <w:rPr>
                <w:b/>
              </w:rPr>
            </w:pPr>
            <w:r w:rsidRPr="009A4D48">
              <w:rPr>
                <w:b/>
              </w:rPr>
              <w:t>Other issues raised by Parish Councillors</w:t>
            </w:r>
          </w:p>
          <w:p w14:paraId="79B0AB09" w14:textId="77777777" w:rsidR="00C36164" w:rsidRPr="009A4D48" w:rsidRDefault="00C36164" w:rsidP="006A2CB7">
            <w:pPr>
              <w:pStyle w:val="ListParagraph"/>
              <w:rPr>
                <w:b/>
              </w:rPr>
            </w:pPr>
          </w:p>
        </w:tc>
        <w:tc>
          <w:tcPr>
            <w:tcW w:w="1479" w:type="dxa"/>
          </w:tcPr>
          <w:p w14:paraId="099E75DA" w14:textId="77777777" w:rsidR="00EE1466" w:rsidRDefault="00EE1466"/>
        </w:tc>
      </w:tr>
    </w:tbl>
    <w:p w14:paraId="0DD8FEB5" w14:textId="77777777" w:rsidR="00E77EA6" w:rsidRDefault="00E77EA6"/>
    <w:p w14:paraId="58B026DE" w14:textId="77777777" w:rsidR="006A2CB7" w:rsidRDefault="006A2CB7">
      <w:r>
        <w:t>Date and time of next meeting Thursday 29</w:t>
      </w:r>
      <w:r w:rsidRPr="006A2CB7">
        <w:rPr>
          <w:vertAlign w:val="superscript"/>
        </w:rPr>
        <w:t>th</w:t>
      </w:r>
      <w:r>
        <w:t xml:space="preserve"> September 2022 7pm Hazlerigg Memorial Hall</w:t>
      </w:r>
    </w:p>
    <w:sectPr w:rsidR="006A2CB7" w:rsidSect="00870D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0B15DB"/>
    <w:multiLevelType w:val="hybridMultilevel"/>
    <w:tmpl w:val="6B30A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F53D57"/>
    <w:multiLevelType w:val="hybridMultilevel"/>
    <w:tmpl w:val="FBE88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6A3479"/>
    <w:multiLevelType w:val="hybridMultilevel"/>
    <w:tmpl w:val="775EC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712ADC"/>
    <w:multiLevelType w:val="hybridMultilevel"/>
    <w:tmpl w:val="4BD81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EA6"/>
    <w:rsid w:val="000E1F5F"/>
    <w:rsid w:val="006A2CB7"/>
    <w:rsid w:val="0082257D"/>
    <w:rsid w:val="00870DA4"/>
    <w:rsid w:val="009A4D48"/>
    <w:rsid w:val="00A859FD"/>
    <w:rsid w:val="00C04416"/>
    <w:rsid w:val="00C36164"/>
    <w:rsid w:val="00E77EA6"/>
    <w:rsid w:val="00EE1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7F702C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0D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7EA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77E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A4D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hazleriggparishcouncil@gmail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1220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Kyle</dc:creator>
  <cp:lastModifiedBy>Microsoft Office User</cp:lastModifiedBy>
  <cp:revision>2</cp:revision>
  <dcterms:created xsi:type="dcterms:W3CDTF">2022-07-21T17:43:00Z</dcterms:created>
  <dcterms:modified xsi:type="dcterms:W3CDTF">2022-07-21T17:43:00Z</dcterms:modified>
</cp:coreProperties>
</file>